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B3" w:rsidRDefault="007857B3" w:rsidP="007857B3">
      <w:pPr>
        <w:keepNext/>
        <w:spacing w:before="120" w:after="120" w:line="360" w:lineRule="auto"/>
        <w:ind w:left="5095"/>
        <w:jc w:val="left"/>
      </w:pPr>
      <w:r>
        <w:fldChar w:fldCharType="begin"/>
      </w:r>
      <w:r>
        <w:fldChar w:fldCharType="end"/>
      </w:r>
      <w:r>
        <w:t>Załącznik Nr 2 do zarządzenia Nr 1251/2022</w:t>
      </w:r>
      <w:r>
        <w:br/>
        <w:t>Burmistrza Gminy Rawicz</w:t>
      </w:r>
      <w:r>
        <w:br/>
        <w:t>z dnia 14 grudnia 2022 r.</w:t>
      </w:r>
    </w:p>
    <w:p w:rsidR="007857B3" w:rsidRDefault="007857B3" w:rsidP="007857B3">
      <w:pPr>
        <w:keepNext/>
        <w:spacing w:after="480"/>
        <w:jc w:val="center"/>
      </w:pPr>
      <w:r>
        <w:rPr>
          <w:b/>
        </w:rPr>
        <w:t>Karta do głosowania na kandydatów do Rawickiej Gminnej Rady Działalności Pożytku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134"/>
        <w:gridCol w:w="5687"/>
        <w:gridCol w:w="547"/>
      </w:tblGrid>
      <w:tr w:rsidR="007857B3" w:rsidTr="007857B3">
        <w:tc>
          <w:tcPr>
            <w:tcW w:w="28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center"/>
            </w:pPr>
            <w:r>
              <w:rPr>
                <w:b/>
              </w:rPr>
              <w:t>Imię i nazwisko kandydata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center"/>
            </w:pPr>
            <w:r>
              <w:rPr>
                <w:b/>
              </w:rPr>
              <w:t>Organizacja zgłaszająca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center"/>
            </w:pPr>
            <w:r>
              <w:rPr>
                <w:b/>
              </w:rPr>
              <w:t>x*</w:t>
            </w:r>
          </w:p>
        </w:tc>
      </w:tr>
      <w:tr w:rsidR="007857B3" w:rsidTr="007857B3">
        <w:tc>
          <w:tcPr>
            <w:tcW w:w="28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>1. Adriana Miara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>Stowarzyszenie Inicjatyw Międzynarodowych Rawicz.pl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</w:tc>
      </w:tr>
      <w:tr w:rsidR="007857B3" w:rsidTr="007857B3">
        <w:tc>
          <w:tcPr>
            <w:tcW w:w="28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>2. Wiesława Pospiech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>Rawickie Stowarzyszenie Opieki nad Zwierzętami „Szansa”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</w:tc>
      </w:tr>
      <w:tr w:rsidR="007857B3" w:rsidTr="007857B3">
        <w:tc>
          <w:tcPr>
            <w:tcW w:w="28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 xml:space="preserve">3. Jarosław </w:t>
            </w:r>
            <w:proofErr w:type="spellStart"/>
            <w:r>
              <w:t>Samuła</w:t>
            </w:r>
            <w:proofErr w:type="spellEnd"/>
          </w:p>
        </w:tc>
        <w:tc>
          <w:tcPr>
            <w:tcW w:w="5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 xml:space="preserve">Rawicki Koszykarski Klub Sportowy </w:t>
            </w:r>
            <w:proofErr w:type="spellStart"/>
            <w:r>
              <w:t>Rawia</w:t>
            </w:r>
            <w:proofErr w:type="spellEnd"/>
            <w:r>
              <w:t xml:space="preserve"> Rawicz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</w:tc>
      </w:tr>
      <w:tr w:rsidR="007857B3" w:rsidTr="007857B3">
        <w:tc>
          <w:tcPr>
            <w:tcW w:w="28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D7304C">
            <w:pPr>
              <w:jc w:val="left"/>
            </w:pPr>
            <w:r>
              <w:t xml:space="preserve">4. </w:t>
            </w:r>
            <w:r w:rsidR="0031417B">
              <w:t xml:space="preserve">Jan </w:t>
            </w:r>
            <w:bookmarkStart w:id="0" w:name="_GoBack"/>
            <w:bookmarkEnd w:id="0"/>
            <w:r w:rsidR="00D7304C">
              <w:t>Krzysztof Osiński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>Oddział PTTK Rawicz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</w:tc>
      </w:tr>
      <w:tr w:rsidR="007857B3" w:rsidTr="007857B3">
        <w:tc>
          <w:tcPr>
            <w:tcW w:w="28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 xml:space="preserve">5. Michał </w:t>
            </w:r>
            <w:proofErr w:type="spellStart"/>
            <w:r>
              <w:t>Umławski</w:t>
            </w:r>
            <w:proofErr w:type="spellEnd"/>
          </w:p>
        </w:tc>
        <w:tc>
          <w:tcPr>
            <w:tcW w:w="5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>Fundacja Dudziarz.eu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</w:tc>
      </w:tr>
      <w:tr w:rsidR="007857B3" w:rsidTr="007857B3">
        <w:tc>
          <w:tcPr>
            <w:tcW w:w="906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  <w:p w:rsidR="007857B3" w:rsidRDefault="007857B3" w:rsidP="00CD3EA2">
            <w:pPr>
              <w:jc w:val="left"/>
            </w:pPr>
            <w:r>
              <w:rPr>
                <w:b/>
              </w:rPr>
              <w:t>Nazwa organizacji głosującej</w:t>
            </w:r>
          </w:p>
        </w:tc>
      </w:tr>
      <w:tr w:rsidR="007857B3" w:rsidTr="007857B3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  <w:p w:rsidR="007857B3" w:rsidRDefault="007857B3" w:rsidP="00CD3EA2">
            <w:pPr>
              <w:jc w:val="left"/>
            </w:pPr>
            <w:r>
              <w:t>Nazwa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</w:tc>
      </w:tr>
      <w:tr w:rsidR="007857B3" w:rsidTr="007857B3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  <w:p w:rsidR="007857B3" w:rsidRDefault="007857B3" w:rsidP="00CD3EA2">
            <w:pPr>
              <w:jc w:val="left"/>
            </w:pPr>
            <w:r>
              <w:t>Siedziba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</w:tc>
      </w:tr>
      <w:tr w:rsidR="007857B3" w:rsidTr="007857B3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  <w:r>
              <w:t>Osoby upoważnione do reprezentowania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</w:tc>
      </w:tr>
      <w:tr w:rsidR="007857B3" w:rsidTr="007857B3">
        <w:tc>
          <w:tcPr>
            <w:tcW w:w="906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pPr>
              <w:jc w:val="left"/>
            </w:pPr>
          </w:p>
          <w:p w:rsidR="007857B3" w:rsidRDefault="007857B3" w:rsidP="00CD3EA2">
            <w:pPr>
              <w:jc w:val="left"/>
            </w:pPr>
            <w:r>
              <w:rPr>
                <w:b/>
              </w:rPr>
              <w:t>Oświadczenie i podpis</w:t>
            </w:r>
          </w:p>
        </w:tc>
      </w:tr>
      <w:tr w:rsidR="007857B3" w:rsidTr="007857B3">
        <w:tc>
          <w:tcPr>
            <w:tcW w:w="906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57B3" w:rsidRDefault="007857B3" w:rsidP="00CD3EA2">
            <w:r>
              <w:t>Działając w imieniu organizacji/podmiotu głosującego potwierdzam prawdziwość powyższych danych oraz oświadczam, że organizacja/podmiot głosujący prowadzi działalność na terenie gminy Rawicz.</w:t>
            </w:r>
          </w:p>
          <w:p w:rsidR="007857B3" w:rsidRDefault="007857B3" w:rsidP="00CD3EA2"/>
          <w:p w:rsidR="007857B3" w:rsidRDefault="007857B3" w:rsidP="00CD3EA2"/>
          <w:p w:rsidR="007857B3" w:rsidRDefault="007857B3" w:rsidP="00CD3EA2"/>
          <w:p w:rsidR="007857B3" w:rsidRDefault="007857B3" w:rsidP="00CD3EA2"/>
          <w:p w:rsidR="007857B3" w:rsidRDefault="007857B3" w:rsidP="00CD3EA2">
            <w:pPr>
              <w:jc w:val="center"/>
            </w:pPr>
            <w:r>
              <w:t>..........................................................................................................</w:t>
            </w:r>
          </w:p>
          <w:p w:rsidR="007857B3" w:rsidRDefault="007857B3" w:rsidP="00CD3EA2">
            <w:pPr>
              <w:jc w:val="center"/>
            </w:pPr>
            <w:r>
              <w:t>czytelne podpisy osób uprawnionych do reprezentowania podmiotu</w:t>
            </w:r>
          </w:p>
          <w:p w:rsidR="007857B3" w:rsidRDefault="007857B3" w:rsidP="00CD3EA2"/>
          <w:p w:rsidR="007857B3" w:rsidRDefault="007857B3" w:rsidP="00CD3EA2"/>
          <w:p w:rsidR="007857B3" w:rsidRDefault="007857B3" w:rsidP="00CD3EA2"/>
          <w:p w:rsidR="007857B3" w:rsidRDefault="007857B3" w:rsidP="00CD3EA2">
            <w:pPr>
              <w:jc w:val="left"/>
            </w:pPr>
            <w:r>
              <w:t>Rawicz, dnia ....................................</w:t>
            </w:r>
          </w:p>
        </w:tc>
      </w:tr>
    </w:tbl>
    <w:p w:rsidR="007C152A" w:rsidRDefault="007857B3" w:rsidP="007857B3">
      <w:pPr>
        <w:spacing w:before="120" w:after="120"/>
        <w:ind w:firstLine="227"/>
        <w:jc w:val="left"/>
      </w:pPr>
      <w:r>
        <w:t>* podmiot głosujący może wstawić „x” przy maksymalnie 4 kandydatach. W przypadku postawienia "X„ przy każdym głosowaniu karta uznana będzie za nieważne</w:t>
      </w:r>
    </w:p>
    <w:sectPr w:rsidR="007C15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6B" w:rsidRDefault="00A60D6B">
      <w:r>
        <w:separator/>
      </w:r>
    </w:p>
  </w:endnote>
  <w:endnote w:type="continuationSeparator" w:id="0">
    <w:p w:rsidR="00A60D6B" w:rsidRDefault="00A6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3"/>
      <w:gridCol w:w="2989"/>
    </w:tblGrid>
    <w:tr w:rsidR="00394F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4FC2" w:rsidRDefault="007857B3">
          <w:pPr>
            <w:jc w:val="left"/>
            <w:rPr>
              <w:sz w:val="18"/>
            </w:rPr>
          </w:pPr>
          <w:r>
            <w:rPr>
              <w:sz w:val="18"/>
            </w:rPr>
            <w:t>Id: 7535BA48-8F0B-4C40-86EA-8ED13848AE5A.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4FC2" w:rsidRDefault="007857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41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94FC2" w:rsidRDefault="00A60D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6B" w:rsidRDefault="00A60D6B">
      <w:r>
        <w:separator/>
      </w:r>
    </w:p>
  </w:footnote>
  <w:footnote w:type="continuationSeparator" w:id="0">
    <w:p w:rsidR="00A60D6B" w:rsidRDefault="00A6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B3"/>
    <w:rsid w:val="0031417B"/>
    <w:rsid w:val="005C635A"/>
    <w:rsid w:val="007857B3"/>
    <w:rsid w:val="007C152A"/>
    <w:rsid w:val="00A60D6B"/>
    <w:rsid w:val="00D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03FF"/>
  <w15:chartTrackingRefBased/>
  <w15:docId w15:val="{7AE80D9D-D898-44DD-B25D-1FD19290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7B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Turski</dc:creator>
  <cp:keywords/>
  <dc:description/>
  <cp:lastModifiedBy>Michał Turski</cp:lastModifiedBy>
  <cp:revision>3</cp:revision>
  <dcterms:created xsi:type="dcterms:W3CDTF">2023-01-02T11:22:00Z</dcterms:created>
  <dcterms:modified xsi:type="dcterms:W3CDTF">2023-01-03T06:42:00Z</dcterms:modified>
</cp:coreProperties>
</file>